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6A148" w14:textId="64E6E6AA" w:rsidR="004142B3" w:rsidRPr="00231372" w:rsidRDefault="001C19BC" w:rsidP="004142B3">
      <w:pPr>
        <w:jc w:val="both"/>
        <w:rPr>
          <w:b/>
          <w:bCs/>
        </w:rPr>
      </w:pPr>
      <w:r w:rsidRPr="001C19BC">
        <w:br/>
      </w:r>
      <w:r w:rsidR="004142B3">
        <w:rPr>
          <w:b/>
          <w:bCs/>
        </w:rPr>
        <w:t xml:space="preserve">ATIVIDADE </w:t>
      </w:r>
      <w:r w:rsidR="00326231">
        <w:rPr>
          <w:b/>
          <w:bCs/>
        </w:rPr>
        <w:t>1</w:t>
      </w:r>
      <w:r w:rsidR="00606C35">
        <w:rPr>
          <w:b/>
          <w:bCs/>
        </w:rPr>
        <w:t>8</w:t>
      </w:r>
      <w:r w:rsidR="004142B3">
        <w:rPr>
          <w:b/>
          <w:bCs/>
        </w:rPr>
        <w:t xml:space="preserve"> </w:t>
      </w:r>
      <w:r w:rsidR="001E4E9E">
        <w:rPr>
          <w:b/>
          <w:bCs/>
        </w:rPr>
        <w:t>–</w:t>
      </w:r>
      <w:r w:rsidR="004142B3">
        <w:rPr>
          <w:b/>
          <w:bCs/>
        </w:rPr>
        <w:t xml:space="preserve"> </w:t>
      </w:r>
      <w:r w:rsidR="00606C35">
        <w:t>SISTEMA GENITAL MASCULINO</w:t>
      </w:r>
    </w:p>
    <w:p w14:paraId="6A1EFB7C" w14:textId="77777777" w:rsidR="00F43227" w:rsidRPr="00E07C64" w:rsidRDefault="00F43227" w:rsidP="00F43227">
      <w:r w:rsidRPr="00E07C64">
        <w:t>Unidade Temática</w:t>
      </w:r>
      <w:r>
        <w:t xml:space="preserve">: </w:t>
      </w:r>
      <w:r w:rsidRPr="00E07C64">
        <w:t>Vida e Evolução</w:t>
      </w:r>
    </w:p>
    <w:p w14:paraId="41A2A514" w14:textId="77777777" w:rsidR="00F43227" w:rsidRPr="00E07C64" w:rsidRDefault="00F43227" w:rsidP="00F43227">
      <w:r w:rsidRPr="00E07C64">
        <w:t>Objeto do Conhecimento</w:t>
      </w:r>
      <w:r>
        <w:t>: Mecanismos de reprodução</w:t>
      </w:r>
    </w:p>
    <w:p w14:paraId="17A3D2B9" w14:textId="77777777" w:rsidR="00F43227" w:rsidRPr="00E07C64" w:rsidRDefault="00F43227" w:rsidP="00F43227">
      <w:r w:rsidRPr="00E07C64">
        <w:t>Habilidade</w:t>
      </w:r>
      <w:r>
        <w:t>:</w:t>
      </w:r>
      <w:r w:rsidRPr="00E07C64">
        <w:rPr>
          <w:rFonts w:ascii="SegoeCondensed-Bold" w:hAnsi="SegoeCondensed-Bold" w:cs="SegoeCondensed-Bold"/>
          <w:b/>
          <w:bCs/>
          <w:kern w:val="0"/>
          <w:sz w:val="14"/>
          <w:szCs w:val="14"/>
        </w:rPr>
        <w:t xml:space="preserve"> </w:t>
      </w:r>
      <w:r w:rsidRPr="00E07C64">
        <w:rPr>
          <w:b/>
          <w:bCs/>
        </w:rPr>
        <w:t xml:space="preserve">(EF08CI08) </w:t>
      </w:r>
      <w:r w:rsidRPr="00E07C64">
        <w:t>Analisar e</w:t>
      </w:r>
      <w:r>
        <w:t xml:space="preserve"> </w:t>
      </w:r>
      <w:r w:rsidRPr="00E07C64">
        <w:t>explicar as transformações</w:t>
      </w:r>
      <w:r>
        <w:t xml:space="preserve"> </w:t>
      </w:r>
      <w:r w:rsidRPr="00E07C64">
        <w:t>que ocorrem na puberdade</w:t>
      </w:r>
      <w:r>
        <w:t xml:space="preserve"> </w:t>
      </w:r>
      <w:r w:rsidRPr="00E07C64">
        <w:t>considerando a atuação</w:t>
      </w:r>
      <w:r>
        <w:t xml:space="preserve"> </w:t>
      </w:r>
      <w:r w:rsidRPr="00E07C64">
        <w:t>dos hormônios sexuais e do</w:t>
      </w:r>
      <w:r>
        <w:t xml:space="preserve"> </w:t>
      </w:r>
      <w:r w:rsidRPr="00E07C64">
        <w:t>sistema nervoso.</w:t>
      </w:r>
    </w:p>
    <w:p w14:paraId="2BB38A4F" w14:textId="428940C5" w:rsidR="00791562" w:rsidRDefault="00791562" w:rsidP="00813A2F">
      <w:pPr>
        <w:spacing w:after="120"/>
      </w:pPr>
      <w:r>
        <w:t>LISTA</w:t>
      </w:r>
    </w:p>
    <w:p w14:paraId="61E5688D" w14:textId="77777777" w:rsidR="00606C35" w:rsidRPr="00606C35" w:rsidRDefault="00606C35" w:rsidP="00606C35">
      <w:pPr>
        <w:numPr>
          <w:ilvl w:val="0"/>
          <w:numId w:val="26"/>
        </w:numPr>
        <w:tabs>
          <w:tab w:val="clear" w:pos="720"/>
          <w:tab w:val="num" w:pos="567"/>
        </w:tabs>
        <w:spacing w:after="120"/>
        <w:ind w:left="0"/>
      </w:pPr>
      <w:r w:rsidRPr="00606C35">
        <w:t>Em muitas comunidades do interior da Bahia, é comum jovens perceberem mudanças no corpo durante a adolescência, como crescimento de pelos e alteração na voz. Essas mudanças fazem parte de um processo natural do desenvolvimento humano.</w:t>
      </w:r>
      <w:r w:rsidRPr="00606C35">
        <w:br/>
        <w:t xml:space="preserve">Explique o que é a puberdade e qual sua relação com o sistema genital masculino. </w:t>
      </w:r>
    </w:p>
    <w:p w14:paraId="38E8CF33" w14:textId="77777777" w:rsidR="00606C35" w:rsidRPr="00606C35" w:rsidRDefault="00606C35" w:rsidP="00606C35">
      <w:pPr>
        <w:numPr>
          <w:ilvl w:val="0"/>
          <w:numId w:val="26"/>
        </w:numPr>
        <w:tabs>
          <w:tab w:val="clear" w:pos="720"/>
          <w:tab w:val="num" w:pos="567"/>
        </w:tabs>
        <w:spacing w:after="120"/>
        <w:ind w:left="0"/>
      </w:pPr>
      <w:r w:rsidRPr="00606C35">
        <w:t>Em rodas de conversa entre estudantes do interior, surgem dúvidas sobre o funcionamento do corpo masculino, especialmente sobre a produção de espermatozoides. Compreender esse processo é importante para o autoconhecimento.</w:t>
      </w:r>
      <w:r w:rsidRPr="00606C35">
        <w:br/>
        <w:t xml:space="preserve">Explique qual é a função dos testículos no sistema genital masculino. </w:t>
      </w:r>
    </w:p>
    <w:p w14:paraId="5661B988" w14:textId="77777777" w:rsidR="00606C35" w:rsidRPr="00606C35" w:rsidRDefault="00606C35" w:rsidP="00606C35">
      <w:pPr>
        <w:numPr>
          <w:ilvl w:val="0"/>
          <w:numId w:val="26"/>
        </w:numPr>
        <w:tabs>
          <w:tab w:val="clear" w:pos="720"/>
          <w:tab w:val="num" w:pos="567"/>
        </w:tabs>
        <w:spacing w:after="120"/>
        <w:ind w:left="0"/>
      </w:pPr>
      <w:r w:rsidRPr="00606C35">
        <w:t>Em escolas do interior da Bahia, muitos alunos aprendem sobre o corpo humano e ficam curiosos sobre como ocorre a reprodução. Entender o papel de cada órgão ajuda a compreender esse processo.</w:t>
      </w:r>
      <w:r w:rsidRPr="00606C35">
        <w:br/>
        <w:t xml:space="preserve">Explique a função do pênis no sistema genital masculino. </w:t>
      </w:r>
    </w:p>
    <w:p w14:paraId="7E1786B8" w14:textId="77777777" w:rsidR="00606C35" w:rsidRPr="00606C35" w:rsidRDefault="00606C35" w:rsidP="00606C35">
      <w:pPr>
        <w:numPr>
          <w:ilvl w:val="0"/>
          <w:numId w:val="26"/>
        </w:numPr>
        <w:tabs>
          <w:tab w:val="clear" w:pos="720"/>
          <w:tab w:val="num" w:pos="567"/>
        </w:tabs>
        <w:spacing w:after="120"/>
        <w:ind w:left="0"/>
      </w:pPr>
      <w:r w:rsidRPr="00606C35">
        <w:t>O sistema genital masculino é responsável pela produção de gametas e pela liberação de hormônios importantes para o desenvolvimento do corpo. Além disso, esse sistema atua diretamente no processo de reprodução humana. Seu funcionamento depende da ação integrada de vários órgãos.</w:t>
      </w:r>
      <w:r w:rsidRPr="00606C35">
        <w:br/>
        <w:t>Assinale a alternativa correta:</w:t>
      </w:r>
      <w:r w:rsidRPr="00606C35">
        <w:br/>
        <w:t>a) O sistema genital masculino não participa da reprodução.</w:t>
      </w:r>
      <w:r w:rsidRPr="00606C35">
        <w:br/>
        <w:t>b) O sistema genital masculino produz espermatozoides.</w:t>
      </w:r>
      <w:r w:rsidRPr="00606C35">
        <w:br/>
        <w:t>c) O sistema genital masculino produz apenas urina.</w:t>
      </w:r>
      <w:r w:rsidRPr="00606C35">
        <w:br/>
        <w:t xml:space="preserve">d) O sistema genital masculino não possui hormônios. </w:t>
      </w:r>
    </w:p>
    <w:p w14:paraId="67984BC2" w14:textId="77777777" w:rsidR="00606C35" w:rsidRPr="00606C35" w:rsidRDefault="00606C35" w:rsidP="00606C35">
      <w:pPr>
        <w:numPr>
          <w:ilvl w:val="0"/>
          <w:numId w:val="26"/>
        </w:numPr>
        <w:tabs>
          <w:tab w:val="clear" w:pos="720"/>
          <w:tab w:val="num" w:pos="567"/>
        </w:tabs>
        <w:spacing w:after="120"/>
        <w:ind w:left="0"/>
      </w:pPr>
      <w:r w:rsidRPr="00606C35">
        <w:t>Os testículos são órgãos fundamentais do sistema genital masculino e possuem funções importantes relacionadas à reprodução. Eles estão localizados na bolsa escrotal e atuam diretamente na produção de células reprodutivas e hormônios.</w:t>
      </w:r>
      <w:r w:rsidRPr="00606C35">
        <w:br/>
        <w:t>Assinale a alternativa correta:</w:t>
      </w:r>
      <w:r w:rsidRPr="00606C35">
        <w:br/>
        <w:t>a) Os testículos produzem apenas urina.</w:t>
      </w:r>
      <w:r w:rsidRPr="00606C35">
        <w:br/>
        <w:t>b) Os testículos produzem espermatozoides e testosterona.</w:t>
      </w:r>
      <w:r w:rsidRPr="00606C35">
        <w:br/>
        <w:t>c) Os testículos não possuem função reprodutiva.</w:t>
      </w:r>
      <w:r w:rsidRPr="00606C35">
        <w:br/>
        <w:t xml:space="preserve">d) Os testículos armazenam alimentos. </w:t>
      </w:r>
    </w:p>
    <w:p w14:paraId="589F48B0" w14:textId="77777777" w:rsidR="00606C35" w:rsidRPr="00606C35" w:rsidRDefault="00606C35" w:rsidP="00606C35">
      <w:pPr>
        <w:numPr>
          <w:ilvl w:val="0"/>
          <w:numId w:val="26"/>
        </w:numPr>
        <w:tabs>
          <w:tab w:val="clear" w:pos="720"/>
          <w:tab w:val="num" w:pos="567"/>
        </w:tabs>
        <w:spacing w:after="120"/>
        <w:ind w:left="0"/>
      </w:pPr>
      <w:r w:rsidRPr="00606C35">
        <w:t>O epidídimo é uma estrutura presente no sistema genital masculino que desempenha um papel importante no processo reprodutivo. Ele está localizado próximo aos testículos e participa do armazenamento e maturação dos espermatozoides.</w:t>
      </w:r>
      <w:r w:rsidRPr="00606C35">
        <w:br/>
        <w:t>Assinale a alternativa correta:</w:t>
      </w:r>
      <w:r w:rsidRPr="00606C35">
        <w:br/>
        <w:t>a) O epidídimo produz hormônios.</w:t>
      </w:r>
      <w:r w:rsidRPr="00606C35">
        <w:br/>
        <w:t>b) O epidídimo armazena e amadurece espermatozoides.</w:t>
      </w:r>
      <w:r w:rsidRPr="00606C35">
        <w:br/>
      </w:r>
      <w:r w:rsidRPr="00606C35">
        <w:lastRenderedPageBreak/>
        <w:t>c) O epidídimo elimina urina.</w:t>
      </w:r>
      <w:r w:rsidRPr="00606C35">
        <w:br/>
        <w:t xml:space="preserve">d) O epidídimo não possui função. </w:t>
      </w:r>
    </w:p>
    <w:p w14:paraId="71B46166" w14:textId="77777777" w:rsidR="00606C35" w:rsidRPr="00606C35" w:rsidRDefault="00606C35" w:rsidP="00606C35">
      <w:pPr>
        <w:numPr>
          <w:ilvl w:val="0"/>
          <w:numId w:val="26"/>
        </w:numPr>
        <w:tabs>
          <w:tab w:val="clear" w:pos="720"/>
          <w:tab w:val="num" w:pos="567"/>
        </w:tabs>
        <w:spacing w:after="120"/>
        <w:ind w:left="0"/>
      </w:pPr>
      <w:r w:rsidRPr="00606C35">
        <w:t>As glândulas anexas do sistema genital masculino produzem substâncias importantes para o funcionamento do sistema reprodutor. Essas secreções fazem parte do sêmen e auxiliam na nutrição e mobilidade dos espermatozoides.</w:t>
      </w:r>
      <w:r w:rsidRPr="00606C35">
        <w:br/>
        <w:t>Assinale a alternativa correta:</w:t>
      </w:r>
      <w:r w:rsidRPr="00606C35">
        <w:br/>
        <w:t>a) As glândulas anexas não têm função no sistema reprodutor.</w:t>
      </w:r>
      <w:r w:rsidRPr="00606C35">
        <w:br/>
        <w:t>b) As glândulas anexas produzem líquidos que compõem o sêmen.</w:t>
      </w:r>
      <w:r w:rsidRPr="00606C35">
        <w:br/>
        <w:t>c) As glândulas anexas produzem ossos.</w:t>
      </w:r>
      <w:r w:rsidRPr="00606C35">
        <w:br/>
        <w:t xml:space="preserve">d) As glândulas anexas armazenam sangue. </w:t>
      </w:r>
    </w:p>
    <w:p w14:paraId="3009819D" w14:textId="77777777" w:rsidR="00606C35" w:rsidRPr="00606C35" w:rsidRDefault="00606C35" w:rsidP="00606C35">
      <w:pPr>
        <w:numPr>
          <w:ilvl w:val="0"/>
          <w:numId w:val="26"/>
        </w:numPr>
        <w:tabs>
          <w:tab w:val="clear" w:pos="720"/>
          <w:tab w:val="num" w:pos="567"/>
        </w:tabs>
        <w:spacing w:after="120"/>
        <w:ind w:left="0"/>
      </w:pPr>
      <w:r w:rsidRPr="00606C35">
        <w:t xml:space="preserve">Analise as afirmativas abaixo e assinale a alternativa correta: </w:t>
      </w:r>
    </w:p>
    <w:p w14:paraId="77BE2BBD" w14:textId="77777777" w:rsidR="00606C35" w:rsidRPr="00606C35" w:rsidRDefault="00606C35" w:rsidP="00606C35">
      <w:pPr>
        <w:tabs>
          <w:tab w:val="num" w:pos="567"/>
        </w:tabs>
        <w:spacing w:after="120"/>
      </w:pPr>
      <w:r w:rsidRPr="00606C35">
        <w:t>I. Os testículos produzem espermatozoides.</w:t>
      </w:r>
      <w:r w:rsidRPr="00606C35">
        <w:br/>
        <w:t>II. O pênis participa do sistema reprodutor e urinário.</w:t>
      </w:r>
      <w:r w:rsidRPr="00606C35">
        <w:br/>
        <w:t>III. O epidídimo é responsável por produzir urina.</w:t>
      </w:r>
    </w:p>
    <w:p w14:paraId="55A0EB58" w14:textId="77777777" w:rsidR="00606C35" w:rsidRPr="00606C35" w:rsidRDefault="00606C35" w:rsidP="00606C35">
      <w:pPr>
        <w:tabs>
          <w:tab w:val="num" w:pos="567"/>
        </w:tabs>
        <w:spacing w:after="120"/>
      </w:pPr>
      <w:r w:rsidRPr="00606C35">
        <w:t>a) V, V, F</w:t>
      </w:r>
      <w:r w:rsidRPr="00606C35">
        <w:br/>
        <w:t>b) V, F, V</w:t>
      </w:r>
      <w:r w:rsidRPr="00606C35">
        <w:br/>
        <w:t>c) F, V, V</w:t>
      </w:r>
      <w:r w:rsidRPr="00606C35">
        <w:br/>
        <w:t>d) F, F, V</w:t>
      </w:r>
    </w:p>
    <w:p w14:paraId="19716836" w14:textId="77777777" w:rsidR="00606C35" w:rsidRPr="00606C35" w:rsidRDefault="00606C35" w:rsidP="00606C35">
      <w:pPr>
        <w:numPr>
          <w:ilvl w:val="0"/>
          <w:numId w:val="27"/>
        </w:numPr>
        <w:tabs>
          <w:tab w:val="clear" w:pos="720"/>
          <w:tab w:val="num" w:pos="567"/>
        </w:tabs>
        <w:spacing w:after="120"/>
        <w:ind w:left="0"/>
      </w:pPr>
      <w:r w:rsidRPr="00606C35">
        <w:t>O sistema genital masculino é formado por órgãos que atuam na produção, armazenamento e transporte dos espermatozoides. Esses processos são fundamentais para a reprodução humana e dependem do funcionamento integrado do corpo. Durante a puberdade, esse sistema passa a funcionar de forma mais ativa.</w:t>
      </w:r>
      <w:r w:rsidRPr="00606C35">
        <w:br/>
        <w:t>Complete corretamente:</w:t>
      </w:r>
      <w:r w:rsidRPr="00606C35">
        <w:br/>
        <w:t xml:space="preserve">Os ____________ produzem os espermatozoides, o ____________ armazena essas células e o ____________ transporta os espermatozoides até a uretra. </w:t>
      </w:r>
    </w:p>
    <w:p w14:paraId="2EB79FE8" w14:textId="77777777" w:rsidR="00606C35" w:rsidRPr="00606C35" w:rsidRDefault="00606C35" w:rsidP="00606C35">
      <w:pPr>
        <w:numPr>
          <w:ilvl w:val="0"/>
          <w:numId w:val="27"/>
        </w:numPr>
        <w:tabs>
          <w:tab w:val="clear" w:pos="720"/>
          <w:tab w:val="num" w:pos="567"/>
        </w:tabs>
        <w:spacing w:after="120"/>
        <w:ind w:left="0"/>
      </w:pPr>
      <w:r w:rsidRPr="00606C35">
        <w:t xml:space="preserve">Relacione corretamente os órgãos com suas funções: </w:t>
      </w:r>
    </w:p>
    <w:p w14:paraId="557E5B46" w14:textId="77777777" w:rsidR="00606C35" w:rsidRPr="00606C35" w:rsidRDefault="00606C35" w:rsidP="00606C35">
      <w:pPr>
        <w:tabs>
          <w:tab w:val="num" w:pos="567"/>
        </w:tabs>
        <w:spacing w:after="120"/>
      </w:pPr>
      <w:r w:rsidRPr="00606C35">
        <w:t>(1) Testículos</w:t>
      </w:r>
      <w:r w:rsidRPr="00606C35">
        <w:br/>
        <w:t>(2) Epidídimo</w:t>
      </w:r>
      <w:r w:rsidRPr="00606C35">
        <w:br/>
        <w:t>(3) Canal deferente</w:t>
      </w:r>
    </w:p>
    <w:p w14:paraId="6B807E05" w14:textId="77777777" w:rsidR="00606C35" w:rsidRPr="00606C35" w:rsidRDefault="00606C35" w:rsidP="00606C35">
      <w:pPr>
        <w:tabs>
          <w:tab w:val="num" w:pos="567"/>
        </w:tabs>
        <w:spacing w:after="120"/>
      </w:pPr>
      <w:proofErr w:type="gramStart"/>
      <w:r w:rsidRPr="00606C35">
        <w:t>( )</w:t>
      </w:r>
      <w:proofErr w:type="gramEnd"/>
      <w:r w:rsidRPr="00606C35">
        <w:t xml:space="preserve"> Transporte dos espermatozoides</w:t>
      </w:r>
      <w:r w:rsidRPr="00606C35">
        <w:br/>
        <w:t>( ) Produção de espermatozoides</w:t>
      </w:r>
      <w:r w:rsidRPr="00606C35">
        <w:br/>
        <w:t>( ) Armazenamento e maturação</w:t>
      </w:r>
    </w:p>
    <w:p w14:paraId="3B6F6DBE" w14:textId="77777777" w:rsidR="00606C35" w:rsidRPr="00606C35" w:rsidRDefault="00606C35" w:rsidP="00606C35">
      <w:pPr>
        <w:tabs>
          <w:tab w:val="num" w:pos="567"/>
        </w:tabs>
        <w:spacing w:after="120"/>
      </w:pPr>
      <w:r w:rsidRPr="00606C35">
        <w:t>Assinale a alternativa correta:</w:t>
      </w:r>
      <w:r w:rsidRPr="00606C35">
        <w:br/>
        <w:t>a) 3 – 1 – 2</w:t>
      </w:r>
      <w:r w:rsidRPr="00606C35">
        <w:br/>
        <w:t>b) 1 – 2 – 3</w:t>
      </w:r>
      <w:r w:rsidRPr="00606C35">
        <w:br/>
        <w:t>c) 2 – 3 – 1</w:t>
      </w:r>
      <w:r w:rsidRPr="00606C35">
        <w:br/>
        <w:t>d) 3 – 2 – 1</w:t>
      </w:r>
    </w:p>
    <w:p w14:paraId="3CD1E977" w14:textId="77777777" w:rsidR="00606C35" w:rsidRPr="00606C35" w:rsidRDefault="00606C35" w:rsidP="00606C35">
      <w:pPr>
        <w:tabs>
          <w:tab w:val="num" w:pos="567"/>
        </w:tabs>
        <w:spacing w:after="120"/>
      </w:pPr>
      <w:r w:rsidRPr="00606C35">
        <w:t>Gabarito comentado</w:t>
      </w:r>
    </w:p>
    <w:p w14:paraId="5BF65318" w14:textId="77777777" w:rsidR="00606C35" w:rsidRPr="00606C35" w:rsidRDefault="00606C35" w:rsidP="00606C35">
      <w:pPr>
        <w:numPr>
          <w:ilvl w:val="0"/>
          <w:numId w:val="28"/>
        </w:numPr>
        <w:tabs>
          <w:tab w:val="clear" w:pos="720"/>
          <w:tab w:val="num" w:pos="567"/>
        </w:tabs>
        <w:spacing w:after="120"/>
        <w:ind w:left="0"/>
      </w:pPr>
      <w:r w:rsidRPr="00606C35">
        <w:t xml:space="preserve">Puberdade é fase de mudanças hormonais que ativam o sistema reprodutor. </w:t>
      </w:r>
    </w:p>
    <w:p w14:paraId="13DEA9E5" w14:textId="77777777" w:rsidR="00606C35" w:rsidRPr="00606C35" w:rsidRDefault="00606C35" w:rsidP="00606C35">
      <w:pPr>
        <w:numPr>
          <w:ilvl w:val="0"/>
          <w:numId w:val="28"/>
        </w:numPr>
        <w:tabs>
          <w:tab w:val="clear" w:pos="720"/>
          <w:tab w:val="num" w:pos="567"/>
        </w:tabs>
        <w:spacing w:after="120"/>
        <w:ind w:left="0"/>
      </w:pPr>
      <w:r w:rsidRPr="00606C35">
        <w:t xml:space="preserve">Produzem espermatozoides e testosterona. </w:t>
      </w:r>
    </w:p>
    <w:p w14:paraId="6028786D" w14:textId="77777777" w:rsidR="00606C35" w:rsidRPr="00606C35" w:rsidRDefault="00606C35" w:rsidP="00606C35">
      <w:pPr>
        <w:numPr>
          <w:ilvl w:val="0"/>
          <w:numId w:val="28"/>
        </w:numPr>
        <w:tabs>
          <w:tab w:val="clear" w:pos="720"/>
          <w:tab w:val="num" w:pos="567"/>
        </w:tabs>
        <w:spacing w:after="120"/>
        <w:ind w:left="0"/>
      </w:pPr>
      <w:r w:rsidRPr="00606C35">
        <w:t xml:space="preserve">Libera sêmen e urina. </w:t>
      </w:r>
    </w:p>
    <w:p w14:paraId="0BA0DD52" w14:textId="77777777" w:rsidR="00606C35" w:rsidRPr="00606C35" w:rsidRDefault="00606C35" w:rsidP="00606C35">
      <w:pPr>
        <w:numPr>
          <w:ilvl w:val="0"/>
          <w:numId w:val="28"/>
        </w:numPr>
        <w:tabs>
          <w:tab w:val="clear" w:pos="720"/>
          <w:tab w:val="num" w:pos="567"/>
        </w:tabs>
        <w:spacing w:after="120"/>
        <w:ind w:left="0"/>
      </w:pPr>
      <w:r w:rsidRPr="00606C35">
        <w:lastRenderedPageBreak/>
        <w:t>Alternativa correta: b</w:t>
      </w:r>
      <w:r w:rsidRPr="00606C35">
        <w:br/>
        <w:t xml:space="preserve">Comentário: Produz gametas. </w:t>
      </w:r>
    </w:p>
    <w:p w14:paraId="35573F99" w14:textId="77777777" w:rsidR="00606C35" w:rsidRPr="00606C35" w:rsidRDefault="00606C35" w:rsidP="00606C35">
      <w:pPr>
        <w:numPr>
          <w:ilvl w:val="0"/>
          <w:numId w:val="28"/>
        </w:numPr>
        <w:tabs>
          <w:tab w:val="clear" w:pos="720"/>
          <w:tab w:val="num" w:pos="567"/>
        </w:tabs>
        <w:spacing w:after="120"/>
        <w:ind w:left="0"/>
      </w:pPr>
      <w:r w:rsidRPr="00606C35">
        <w:t>Alternativa correta: b</w:t>
      </w:r>
      <w:r w:rsidRPr="00606C35">
        <w:br/>
        <w:t xml:space="preserve">Comentário: Função principal dos testículos. </w:t>
      </w:r>
    </w:p>
    <w:p w14:paraId="6F2F9BE2" w14:textId="77777777" w:rsidR="00606C35" w:rsidRPr="00606C35" w:rsidRDefault="00606C35" w:rsidP="00606C35">
      <w:pPr>
        <w:numPr>
          <w:ilvl w:val="0"/>
          <w:numId w:val="28"/>
        </w:numPr>
        <w:tabs>
          <w:tab w:val="clear" w:pos="720"/>
          <w:tab w:val="num" w:pos="567"/>
        </w:tabs>
        <w:spacing w:after="120"/>
        <w:ind w:left="0"/>
      </w:pPr>
      <w:r w:rsidRPr="00606C35">
        <w:t>Alternativa correta: b</w:t>
      </w:r>
      <w:r w:rsidRPr="00606C35">
        <w:br/>
        <w:t xml:space="preserve">Comentário: Armazena e amadurece. </w:t>
      </w:r>
    </w:p>
    <w:p w14:paraId="107C1C00" w14:textId="77777777" w:rsidR="00606C35" w:rsidRPr="00606C35" w:rsidRDefault="00606C35" w:rsidP="00606C35">
      <w:pPr>
        <w:numPr>
          <w:ilvl w:val="0"/>
          <w:numId w:val="28"/>
        </w:numPr>
        <w:tabs>
          <w:tab w:val="clear" w:pos="720"/>
          <w:tab w:val="num" w:pos="567"/>
        </w:tabs>
        <w:spacing w:after="120"/>
        <w:ind w:left="0"/>
      </w:pPr>
      <w:r w:rsidRPr="00606C35">
        <w:t>Alternativa correta: b</w:t>
      </w:r>
      <w:r w:rsidRPr="00606C35">
        <w:br/>
        <w:t xml:space="preserve">Comentário: Produzem líquidos do sêmen. </w:t>
      </w:r>
    </w:p>
    <w:p w14:paraId="044AD8E3" w14:textId="77777777" w:rsidR="00606C35" w:rsidRPr="00606C35" w:rsidRDefault="00606C35" w:rsidP="00606C35">
      <w:pPr>
        <w:numPr>
          <w:ilvl w:val="0"/>
          <w:numId w:val="28"/>
        </w:numPr>
        <w:tabs>
          <w:tab w:val="clear" w:pos="720"/>
          <w:tab w:val="num" w:pos="567"/>
        </w:tabs>
        <w:spacing w:after="120"/>
        <w:ind w:left="0"/>
      </w:pPr>
      <w:r w:rsidRPr="00606C35">
        <w:t>Alternativa correta: a</w:t>
      </w:r>
      <w:r w:rsidRPr="00606C35">
        <w:br/>
        <w:t>Comentário:</w:t>
      </w:r>
      <w:r w:rsidRPr="00606C35">
        <w:br/>
        <w:t>I verdadeira</w:t>
      </w:r>
      <w:r w:rsidRPr="00606C35">
        <w:br/>
        <w:t>II verdadeira</w:t>
      </w:r>
      <w:r w:rsidRPr="00606C35">
        <w:br/>
        <w:t xml:space="preserve">III falsa </w:t>
      </w:r>
    </w:p>
    <w:p w14:paraId="466F285F" w14:textId="77777777" w:rsidR="00606C35" w:rsidRPr="00606C35" w:rsidRDefault="00606C35" w:rsidP="00606C35">
      <w:pPr>
        <w:numPr>
          <w:ilvl w:val="0"/>
          <w:numId w:val="28"/>
        </w:numPr>
        <w:tabs>
          <w:tab w:val="clear" w:pos="720"/>
          <w:tab w:val="num" w:pos="567"/>
        </w:tabs>
        <w:spacing w:after="120"/>
        <w:ind w:left="0"/>
      </w:pPr>
      <w:r w:rsidRPr="00606C35">
        <w:t>Resposta: testículos / epidídimo / canal deferente</w:t>
      </w:r>
      <w:r w:rsidRPr="00606C35">
        <w:br/>
        <w:t xml:space="preserve">Comentário: Sequência correta. </w:t>
      </w:r>
    </w:p>
    <w:p w14:paraId="316CAF49" w14:textId="77777777" w:rsidR="00606C35" w:rsidRPr="00606C35" w:rsidRDefault="00606C35" w:rsidP="00606C35">
      <w:pPr>
        <w:numPr>
          <w:ilvl w:val="0"/>
          <w:numId w:val="28"/>
        </w:numPr>
        <w:tabs>
          <w:tab w:val="clear" w:pos="720"/>
          <w:tab w:val="num" w:pos="567"/>
        </w:tabs>
        <w:spacing w:after="120"/>
        <w:ind w:left="0"/>
      </w:pPr>
      <w:r w:rsidRPr="00606C35">
        <w:t>Alternativa correta: a</w:t>
      </w:r>
      <w:r w:rsidRPr="00606C35">
        <w:br/>
        <w:t>Comentário:</w:t>
      </w:r>
      <w:r w:rsidRPr="00606C35">
        <w:br/>
        <w:t>Canal → transporte</w:t>
      </w:r>
      <w:r w:rsidRPr="00606C35">
        <w:br/>
        <w:t>Testículos → produção</w:t>
      </w:r>
      <w:r w:rsidRPr="00606C35">
        <w:br/>
        <w:t>Epidídimo → armazenamento</w:t>
      </w:r>
    </w:p>
    <w:p w14:paraId="15564DB0" w14:textId="77777777" w:rsidR="006D6A63" w:rsidRPr="00BD244F" w:rsidRDefault="006D6A63" w:rsidP="00813A2F">
      <w:pPr>
        <w:spacing w:after="120"/>
      </w:pPr>
    </w:p>
    <w:sectPr w:rsidR="006D6A63" w:rsidRPr="00BD244F" w:rsidSect="001C1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0AF3F" w14:textId="77777777" w:rsidR="00A83969" w:rsidRDefault="00A83969" w:rsidP="00FF0E86">
      <w:pPr>
        <w:spacing w:after="0" w:line="240" w:lineRule="auto"/>
      </w:pPr>
      <w:r>
        <w:separator/>
      </w:r>
    </w:p>
  </w:endnote>
  <w:endnote w:type="continuationSeparator" w:id="0">
    <w:p w14:paraId="4A3FFC33" w14:textId="77777777" w:rsidR="00A83969" w:rsidRDefault="00A83969" w:rsidP="00FF0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Condensed-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2E29" w14:textId="77777777" w:rsidR="00FF0E86" w:rsidRDefault="00FF0E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842E0" w14:textId="77777777" w:rsidR="00FF0E86" w:rsidRDefault="00FF0E8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82B4" w14:textId="77777777" w:rsidR="00FF0E86" w:rsidRDefault="00FF0E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9AA1A" w14:textId="77777777" w:rsidR="00A83969" w:rsidRDefault="00A83969" w:rsidP="00FF0E86">
      <w:pPr>
        <w:spacing w:after="0" w:line="240" w:lineRule="auto"/>
      </w:pPr>
      <w:r>
        <w:separator/>
      </w:r>
    </w:p>
  </w:footnote>
  <w:footnote w:type="continuationSeparator" w:id="0">
    <w:p w14:paraId="46C11A7B" w14:textId="77777777" w:rsidR="00A83969" w:rsidRDefault="00A83969" w:rsidP="00FF0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42CF" w14:textId="77777777" w:rsidR="00FF0E86" w:rsidRDefault="00FF0E8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54FDD" w14:textId="2854573D" w:rsidR="00FF0E86" w:rsidRDefault="00FF0E8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A39879" wp14:editId="7BFC3506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54809" cy="10684994"/>
          <wp:effectExtent l="0" t="0" r="825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809" cy="10684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B71DB" w14:textId="77777777" w:rsidR="00FF0E86" w:rsidRDefault="00FF0E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2EF5"/>
    <w:multiLevelType w:val="multilevel"/>
    <w:tmpl w:val="337ECD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C4563"/>
    <w:multiLevelType w:val="multilevel"/>
    <w:tmpl w:val="60BA31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66C39"/>
    <w:multiLevelType w:val="multilevel"/>
    <w:tmpl w:val="1630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25D2C"/>
    <w:multiLevelType w:val="multilevel"/>
    <w:tmpl w:val="403C9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941A4"/>
    <w:multiLevelType w:val="multilevel"/>
    <w:tmpl w:val="CD4A2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8055A"/>
    <w:multiLevelType w:val="multilevel"/>
    <w:tmpl w:val="20AA6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A64217"/>
    <w:multiLevelType w:val="multilevel"/>
    <w:tmpl w:val="41B2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9F1FE3"/>
    <w:multiLevelType w:val="multilevel"/>
    <w:tmpl w:val="E140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07028F"/>
    <w:multiLevelType w:val="multilevel"/>
    <w:tmpl w:val="9B742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184454"/>
    <w:multiLevelType w:val="multilevel"/>
    <w:tmpl w:val="2DC0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62511A"/>
    <w:multiLevelType w:val="multilevel"/>
    <w:tmpl w:val="4FF4AE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EF3868"/>
    <w:multiLevelType w:val="multilevel"/>
    <w:tmpl w:val="6D887F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222D7A"/>
    <w:multiLevelType w:val="multilevel"/>
    <w:tmpl w:val="9782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733E73"/>
    <w:multiLevelType w:val="multilevel"/>
    <w:tmpl w:val="051E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9A6641"/>
    <w:multiLevelType w:val="multilevel"/>
    <w:tmpl w:val="0DC21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D936FB"/>
    <w:multiLevelType w:val="multilevel"/>
    <w:tmpl w:val="16E2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F239F9"/>
    <w:multiLevelType w:val="multilevel"/>
    <w:tmpl w:val="7D1648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6F7358"/>
    <w:multiLevelType w:val="multilevel"/>
    <w:tmpl w:val="85C69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522FFE"/>
    <w:multiLevelType w:val="multilevel"/>
    <w:tmpl w:val="C4CEBB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A71E03"/>
    <w:multiLevelType w:val="multilevel"/>
    <w:tmpl w:val="255ECA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747967"/>
    <w:multiLevelType w:val="multilevel"/>
    <w:tmpl w:val="8F74D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C377AB"/>
    <w:multiLevelType w:val="multilevel"/>
    <w:tmpl w:val="4A2E1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A250BE"/>
    <w:multiLevelType w:val="multilevel"/>
    <w:tmpl w:val="A880B7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014E56"/>
    <w:multiLevelType w:val="multilevel"/>
    <w:tmpl w:val="DA1E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69598F"/>
    <w:multiLevelType w:val="multilevel"/>
    <w:tmpl w:val="3B3A9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A92582"/>
    <w:multiLevelType w:val="multilevel"/>
    <w:tmpl w:val="354E37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A122BC"/>
    <w:multiLevelType w:val="multilevel"/>
    <w:tmpl w:val="59F47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9E6A41"/>
    <w:multiLevelType w:val="multilevel"/>
    <w:tmpl w:val="0CB03C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6041801">
    <w:abstractNumId w:val="7"/>
  </w:num>
  <w:num w:numId="2" w16cid:durableId="2019386581">
    <w:abstractNumId w:val="1"/>
  </w:num>
  <w:num w:numId="3" w16cid:durableId="739137783">
    <w:abstractNumId w:val="2"/>
  </w:num>
  <w:num w:numId="4" w16cid:durableId="705957179">
    <w:abstractNumId w:val="3"/>
  </w:num>
  <w:num w:numId="5" w16cid:durableId="245843301">
    <w:abstractNumId w:val="18"/>
  </w:num>
  <w:num w:numId="6" w16cid:durableId="794836019">
    <w:abstractNumId w:val="25"/>
  </w:num>
  <w:num w:numId="7" w16cid:durableId="286354098">
    <w:abstractNumId w:val="13"/>
  </w:num>
  <w:num w:numId="8" w16cid:durableId="697662543">
    <w:abstractNumId w:val="21"/>
  </w:num>
  <w:num w:numId="9" w16cid:durableId="314263524">
    <w:abstractNumId w:val="16"/>
  </w:num>
  <w:num w:numId="10" w16cid:durableId="1297678919">
    <w:abstractNumId w:val="6"/>
  </w:num>
  <w:num w:numId="11" w16cid:durableId="1519928263">
    <w:abstractNumId w:val="12"/>
  </w:num>
  <w:num w:numId="12" w16cid:durableId="881986772">
    <w:abstractNumId w:val="27"/>
  </w:num>
  <w:num w:numId="13" w16cid:durableId="74279646">
    <w:abstractNumId w:val="17"/>
  </w:num>
  <w:num w:numId="14" w16cid:durableId="281497994">
    <w:abstractNumId w:val="5"/>
  </w:num>
  <w:num w:numId="15" w16cid:durableId="1446533703">
    <w:abstractNumId w:val="19"/>
  </w:num>
  <w:num w:numId="16" w16cid:durableId="752972333">
    <w:abstractNumId w:val="4"/>
  </w:num>
  <w:num w:numId="17" w16cid:durableId="1546674530">
    <w:abstractNumId w:val="20"/>
  </w:num>
  <w:num w:numId="18" w16cid:durableId="1416895215">
    <w:abstractNumId w:val="10"/>
  </w:num>
  <w:num w:numId="19" w16cid:durableId="1737587244">
    <w:abstractNumId w:val="26"/>
  </w:num>
  <w:num w:numId="20" w16cid:durableId="438914051">
    <w:abstractNumId w:val="14"/>
  </w:num>
  <w:num w:numId="21" w16cid:durableId="1495607169">
    <w:abstractNumId w:val="22"/>
  </w:num>
  <w:num w:numId="22" w16cid:durableId="899436845">
    <w:abstractNumId w:val="8"/>
  </w:num>
  <w:num w:numId="23" w16cid:durableId="525947929">
    <w:abstractNumId w:val="9"/>
  </w:num>
  <w:num w:numId="24" w16cid:durableId="1797795068">
    <w:abstractNumId w:val="0"/>
  </w:num>
  <w:num w:numId="25" w16cid:durableId="1623152668">
    <w:abstractNumId w:val="24"/>
  </w:num>
  <w:num w:numId="26" w16cid:durableId="1646548268">
    <w:abstractNumId w:val="23"/>
  </w:num>
  <w:num w:numId="27" w16cid:durableId="431126410">
    <w:abstractNumId w:val="11"/>
  </w:num>
  <w:num w:numId="28" w16cid:durableId="95802531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02C5C"/>
    <w:rsid w:val="00044ADD"/>
    <w:rsid w:val="0005384B"/>
    <w:rsid w:val="0007135E"/>
    <w:rsid w:val="00076633"/>
    <w:rsid w:val="00084DAE"/>
    <w:rsid w:val="001516C8"/>
    <w:rsid w:val="0015708C"/>
    <w:rsid w:val="0017354F"/>
    <w:rsid w:val="001B7C09"/>
    <w:rsid w:val="001C19BC"/>
    <w:rsid w:val="001E4E9E"/>
    <w:rsid w:val="002359F6"/>
    <w:rsid w:val="002619EE"/>
    <w:rsid w:val="00277080"/>
    <w:rsid w:val="00283A52"/>
    <w:rsid w:val="002A62FD"/>
    <w:rsid w:val="002E4DA9"/>
    <w:rsid w:val="00326231"/>
    <w:rsid w:val="00374A3F"/>
    <w:rsid w:val="00393785"/>
    <w:rsid w:val="004142B3"/>
    <w:rsid w:val="00486706"/>
    <w:rsid w:val="00491858"/>
    <w:rsid w:val="004C026B"/>
    <w:rsid w:val="00577946"/>
    <w:rsid w:val="005914E9"/>
    <w:rsid w:val="005B03C9"/>
    <w:rsid w:val="00606C35"/>
    <w:rsid w:val="006247F4"/>
    <w:rsid w:val="00635FBD"/>
    <w:rsid w:val="006D6A63"/>
    <w:rsid w:val="006E3173"/>
    <w:rsid w:val="00703D21"/>
    <w:rsid w:val="00733AFA"/>
    <w:rsid w:val="00790274"/>
    <w:rsid w:val="00791562"/>
    <w:rsid w:val="007F1FB5"/>
    <w:rsid w:val="00812632"/>
    <w:rsid w:val="00813A2F"/>
    <w:rsid w:val="008C76C3"/>
    <w:rsid w:val="00906778"/>
    <w:rsid w:val="009215F9"/>
    <w:rsid w:val="00981451"/>
    <w:rsid w:val="00996E9F"/>
    <w:rsid w:val="00A35832"/>
    <w:rsid w:val="00A53E08"/>
    <w:rsid w:val="00A83969"/>
    <w:rsid w:val="00AA1D0C"/>
    <w:rsid w:val="00AB510C"/>
    <w:rsid w:val="00AC0B2D"/>
    <w:rsid w:val="00B05F12"/>
    <w:rsid w:val="00B40AA1"/>
    <w:rsid w:val="00BD244F"/>
    <w:rsid w:val="00C2143E"/>
    <w:rsid w:val="00C824F7"/>
    <w:rsid w:val="00CE3548"/>
    <w:rsid w:val="00D36E2E"/>
    <w:rsid w:val="00D80CD3"/>
    <w:rsid w:val="00D94594"/>
    <w:rsid w:val="00DF3267"/>
    <w:rsid w:val="00E03D15"/>
    <w:rsid w:val="00E124D4"/>
    <w:rsid w:val="00E5063F"/>
    <w:rsid w:val="00E55393"/>
    <w:rsid w:val="00E82693"/>
    <w:rsid w:val="00EB1629"/>
    <w:rsid w:val="00ED5EA2"/>
    <w:rsid w:val="00F02E29"/>
    <w:rsid w:val="00F24B29"/>
    <w:rsid w:val="00F335BB"/>
    <w:rsid w:val="00F43227"/>
    <w:rsid w:val="00F544CA"/>
    <w:rsid w:val="00F64FB1"/>
    <w:rsid w:val="00FB542E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F0E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E86"/>
  </w:style>
  <w:style w:type="paragraph" w:styleId="Rodap">
    <w:name w:val="footer"/>
    <w:basedOn w:val="Normal"/>
    <w:link w:val="RodapChar"/>
    <w:uiPriority w:val="99"/>
    <w:unhideWhenUsed/>
    <w:rsid w:val="00FF0E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729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36</cp:revision>
  <dcterms:created xsi:type="dcterms:W3CDTF">2026-03-04T19:03:00Z</dcterms:created>
  <dcterms:modified xsi:type="dcterms:W3CDTF">2026-04-02T14:56:00Z</dcterms:modified>
</cp:coreProperties>
</file>